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4F2D" w14:textId="77777777" w:rsidR="00030CEC" w:rsidRPr="006601DE" w:rsidRDefault="00030CEC" w:rsidP="0003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</w:t>
      </w:r>
    </w:p>
    <w:p w14:paraId="2C570409" w14:textId="6710BF14" w:rsidR="00030CEC" w:rsidRPr="00AE0CAB" w:rsidRDefault="00030CEC" w:rsidP="0003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на медицинское вмешательство</w:t>
      </w:r>
    </w:p>
    <w:p w14:paraId="2142913B" w14:textId="17E06743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Я, 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______________</w:t>
      </w:r>
      <w:r w:rsidRPr="006601DE">
        <w:rPr>
          <w:rFonts w:ascii="Times New Roman" w:hAnsi="Times New Roman" w:cs="Times New Roman"/>
          <w:sz w:val="18"/>
          <w:szCs w:val="18"/>
        </w:rPr>
        <w:t>___</w:t>
      </w:r>
      <w:r w:rsidR="006601DE"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1A1CA5CA" w14:textId="63409474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(ФИО </w:t>
      </w:r>
      <w:r w:rsidR="005D3260" w:rsidRPr="006601DE">
        <w:rPr>
          <w:rFonts w:ascii="Times New Roman" w:hAnsi="Times New Roman" w:cs="Times New Roman"/>
          <w:sz w:val="18"/>
          <w:szCs w:val="18"/>
        </w:rPr>
        <w:t xml:space="preserve">(при  наличии)  </w:t>
      </w:r>
      <w:r w:rsidRPr="006601DE">
        <w:rPr>
          <w:rFonts w:ascii="Times New Roman" w:hAnsi="Times New Roman" w:cs="Times New Roman"/>
          <w:sz w:val="18"/>
          <w:szCs w:val="18"/>
        </w:rPr>
        <w:t>гражданина либо законного представителя)</w:t>
      </w:r>
    </w:p>
    <w:p w14:paraId="5810E3F0" w14:textId="179F20D4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"__" ________________ ____ г. рождения,         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зарегистрированный</w:t>
      </w:r>
    </w:p>
    <w:p w14:paraId="50FCECE1" w14:textId="011180A7" w:rsidR="00030CEC" w:rsidRPr="006601DE" w:rsidRDefault="00030CEC" w:rsidP="006601DE">
      <w:pPr>
        <w:tabs>
          <w:tab w:val="left" w:pos="6237"/>
          <w:tab w:val="left" w:pos="694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l56"/>
      <w:bookmarkEnd w:id="0"/>
      <w:r w:rsidRPr="006601DE">
        <w:rPr>
          <w:rFonts w:ascii="Times New Roman" w:hAnsi="Times New Roman" w:cs="Times New Roman"/>
          <w:sz w:val="18"/>
          <w:szCs w:val="18"/>
        </w:rPr>
        <w:t xml:space="preserve"> (дата рождения гражданина</w:t>
      </w:r>
      <w:bookmarkStart w:id="1" w:name="l22"/>
      <w:bookmarkEnd w:id="1"/>
      <w:r w:rsidRPr="006601DE">
        <w:rPr>
          <w:rFonts w:ascii="Times New Roman" w:hAnsi="Times New Roman" w:cs="Times New Roman"/>
          <w:sz w:val="18"/>
          <w:szCs w:val="18"/>
        </w:rPr>
        <w:t xml:space="preserve"> либо законного представителя)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по адресу:</w:t>
      </w:r>
    </w:p>
    <w:p w14:paraId="12184929" w14:textId="16E630E9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</w:t>
      </w:r>
      <w:r w:rsidR="006601DE">
        <w:rPr>
          <w:rFonts w:ascii="Times New Roman" w:hAnsi="Times New Roman" w:cs="Times New Roman"/>
          <w:sz w:val="18"/>
          <w:szCs w:val="18"/>
        </w:rPr>
        <w:t>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</w:t>
      </w:r>
      <w:r w:rsidR="006601DE">
        <w:rPr>
          <w:rFonts w:ascii="Times New Roman" w:hAnsi="Times New Roman" w:cs="Times New Roman"/>
          <w:sz w:val="18"/>
          <w:szCs w:val="18"/>
        </w:rPr>
        <w:t>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48BB6011" w14:textId="4FD33DAA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(адрес регистрации гражданина либо законного представителя)</w:t>
      </w:r>
    </w:p>
    <w:p w14:paraId="57615287" w14:textId="17EF1DA2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проживающий по адресу: 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</w:t>
      </w:r>
      <w:r w:rsidR="006601DE">
        <w:rPr>
          <w:rFonts w:ascii="Times New Roman" w:hAnsi="Times New Roman" w:cs="Times New Roman"/>
          <w:sz w:val="18"/>
          <w:szCs w:val="18"/>
        </w:rPr>
        <w:t>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  <w:r w:rsidR="006601DE">
        <w:rPr>
          <w:rFonts w:ascii="Times New Roman" w:hAnsi="Times New Roman" w:cs="Times New Roman"/>
          <w:sz w:val="18"/>
          <w:szCs w:val="18"/>
        </w:rPr>
        <w:t>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02D08DC2" w14:textId="1765F3F8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(указывается в случае проживания не по месту регистрации)</w:t>
      </w:r>
    </w:p>
    <w:p w14:paraId="15DB0B8B" w14:textId="4B50922A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в отношении 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___________</w:t>
      </w:r>
      <w:r w:rsidR="006601DE">
        <w:rPr>
          <w:rFonts w:ascii="Times New Roman" w:hAnsi="Times New Roman" w:cs="Times New Roman"/>
          <w:sz w:val="18"/>
          <w:szCs w:val="18"/>
        </w:rPr>
        <w:t>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07427317" w14:textId="52332846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l57"/>
      <w:bookmarkEnd w:id="2"/>
      <w:r w:rsidRPr="006601DE">
        <w:rPr>
          <w:rFonts w:ascii="Times New Roman" w:hAnsi="Times New Roman" w:cs="Times New Roman"/>
          <w:sz w:val="18"/>
          <w:szCs w:val="18"/>
        </w:rPr>
        <w:t xml:space="preserve">             (ФИО (при наличии) пациента при подписании согласия законным представителем)</w:t>
      </w:r>
    </w:p>
    <w:p w14:paraId="1B45F0BB" w14:textId="4D4FE228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"__" ________________ ____ г. рождения,                                       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601DE">
        <w:rPr>
          <w:rFonts w:ascii="Times New Roman" w:hAnsi="Times New Roman" w:cs="Times New Roman"/>
          <w:sz w:val="18"/>
          <w:szCs w:val="18"/>
        </w:rPr>
        <w:t>проживающего</w:t>
      </w:r>
    </w:p>
    <w:p w14:paraId="5AA08E4E" w14:textId="6A86493F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(дата рождения пациента при подписании законным представителем) 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601DE">
        <w:rPr>
          <w:rFonts w:ascii="Times New Roman" w:hAnsi="Times New Roman" w:cs="Times New Roman"/>
          <w:sz w:val="18"/>
          <w:szCs w:val="18"/>
        </w:rPr>
        <w:t>по адресу:</w:t>
      </w:r>
    </w:p>
    <w:p w14:paraId="5C801AC7" w14:textId="0607F163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</w:t>
      </w:r>
      <w:r w:rsidR="006601DE">
        <w:rPr>
          <w:rFonts w:ascii="Times New Roman" w:hAnsi="Times New Roman" w:cs="Times New Roman"/>
          <w:sz w:val="18"/>
          <w:szCs w:val="18"/>
        </w:rPr>
        <w:t>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</w:t>
      </w:r>
    </w:p>
    <w:p w14:paraId="6CF44113" w14:textId="50F74509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(в случае проживания не по месту жительства законного представителя)</w:t>
      </w:r>
    </w:p>
    <w:p w14:paraId="0195A77D" w14:textId="5A4CB97B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даю  информированное  добровольное  согласие  на  виды медицинских</w:t>
      </w:r>
      <w:bookmarkStart w:id="3" w:name="l74"/>
      <w:bookmarkEnd w:id="3"/>
      <w:r w:rsidRPr="006601DE">
        <w:rPr>
          <w:rFonts w:ascii="Times New Roman" w:hAnsi="Times New Roman" w:cs="Times New Roman"/>
          <w:sz w:val="18"/>
          <w:szCs w:val="18"/>
        </w:rPr>
        <w:t xml:space="preserve"> вмешательств, включенные в </w:t>
      </w:r>
      <w:hyperlink r:id="rId4" w:anchor="l2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Перечень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определенных видов медицинских вмешательств,    на    которые    граждане    дают информированное добровольное  согласие  при выборе врача и медицинской организации для  получения  первичной  медико-санитарной  помощи, утвержденный приказом   Министерства   здравоохранения   и социального развития</w:t>
      </w:r>
    </w:p>
    <w:p w14:paraId="7C7511BA" w14:textId="62D68406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Российской Федерации от 23 апреля 2012 г. N 390н &lt;1&gt; (далее – виды медицинских  вмешательств,  включенных  в Перечень), для получения</w:t>
      </w:r>
      <w:bookmarkStart w:id="4" w:name="l80"/>
      <w:bookmarkEnd w:id="4"/>
      <w:r w:rsidRPr="006601DE">
        <w:rPr>
          <w:rFonts w:ascii="Times New Roman" w:hAnsi="Times New Roman" w:cs="Times New Roman"/>
          <w:sz w:val="18"/>
          <w:szCs w:val="18"/>
        </w:rPr>
        <w:t xml:space="preserve"> первичной     медико-санитарной     помощи/получения     первичной</w:t>
      </w:r>
      <w:bookmarkStart w:id="5" w:name="l75"/>
      <w:bookmarkEnd w:id="5"/>
      <w:r w:rsidRPr="006601DE">
        <w:rPr>
          <w:rFonts w:ascii="Times New Roman" w:hAnsi="Times New Roman" w:cs="Times New Roman"/>
          <w:sz w:val="18"/>
          <w:szCs w:val="18"/>
        </w:rPr>
        <w:t xml:space="preserve"> медико-санитарной помощи лицом, законным представителем которого я являюсь (ненужное зачеркнуть)</w:t>
      </w:r>
      <w:bookmarkStart w:id="6" w:name="l25"/>
      <w:bookmarkEnd w:id="6"/>
      <w:r w:rsidRPr="006601DE">
        <w:rPr>
          <w:rFonts w:ascii="Times New Roman" w:hAnsi="Times New Roman" w:cs="Times New Roman"/>
          <w:sz w:val="18"/>
          <w:szCs w:val="18"/>
        </w:rPr>
        <w:t xml:space="preserve"> в </w:t>
      </w:r>
      <w:r w:rsidRPr="006601DE">
        <w:rPr>
          <w:rFonts w:ascii="Times New Roman" w:hAnsi="Times New Roman" w:cs="Times New Roman"/>
          <w:sz w:val="18"/>
          <w:szCs w:val="18"/>
          <w:u w:val="single"/>
        </w:rPr>
        <w:t>ООО «Домашний Доктор»</w:t>
      </w:r>
    </w:p>
    <w:p w14:paraId="323612B1" w14:textId="491E9F59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(полное наименование медицинской организации)</w:t>
      </w:r>
    </w:p>
    <w:p w14:paraId="5F77EF88" w14:textId="36CF855E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Медицинским работником 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  <w:r w:rsidR="00D20ED9">
        <w:rPr>
          <w:rFonts w:ascii="Times New Roman" w:hAnsi="Times New Roman" w:cs="Times New Roman"/>
          <w:sz w:val="18"/>
          <w:szCs w:val="18"/>
        </w:rPr>
        <w:t>_________</w:t>
      </w:r>
    </w:p>
    <w:p w14:paraId="3B81BF45" w14:textId="2E2FE9FF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(должность, ФИО медицинского работника)</w:t>
      </w:r>
    </w:p>
    <w:p w14:paraId="713D49D0" w14:textId="313FA3CC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в  доступной  для  меня форме мне разъяснены цели, методы оказания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медицинской  помощи,  связанный  с  ними  риск, возможные варианты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медицинских  вмешательств, их последствия, в том числе вероятность</w:t>
      </w:r>
      <w:bookmarkStart w:id="7" w:name="l76"/>
      <w:bookmarkEnd w:id="7"/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развития  осложнений,  а  также предполагаемые результаты оказания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медицинской помощи. Мне разъяснено, что я имею право отказаться от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одного или нескольких видов медицинских вмешательств, включенных в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Перечень,  или  потребовать  его  (их) прекращения, за исключением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 xml:space="preserve">случаев, предусмотренных </w:t>
      </w:r>
      <w:hyperlink r:id="rId5" w:anchor="l114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частью 9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статьи 20 Федерального закона от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21  ноября  2011 г. N 323-ФЗ "Об основах охраны здоровья граждан в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Российской Федерации".</w:t>
      </w:r>
    </w:p>
    <w:p w14:paraId="25615D7C" w14:textId="6F0EEBD6" w:rsidR="00030CEC" w:rsidRPr="006601DE" w:rsidRDefault="00030CEC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Сведения  о  выбранном (выбранных) мною лице (лицах), которому</w:t>
      </w:r>
      <w:bookmarkStart w:id="8" w:name="l81"/>
      <w:bookmarkEnd w:id="8"/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 xml:space="preserve">(которым)   в   соответствии   с   </w:t>
      </w:r>
      <w:hyperlink r:id="rId6" w:anchor="l105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пунктом 5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  части 5  статьи  19</w:t>
      </w:r>
      <w:bookmarkStart w:id="9" w:name="l77"/>
      <w:bookmarkEnd w:id="9"/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Федерального  закона  от  21  ноября  2011 г. N 323-ФЗ "Об основах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охраны   здоровья   граждан   в   Российской Федерации" может быть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передана информация о состоянии моего здоровья или состоянии лица,</w:t>
      </w:r>
    </w:p>
    <w:p w14:paraId="1F9EE860" w14:textId="77777777" w:rsid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законным  представителем которого я являюсь (ненужное зачеркнуть),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 </w:t>
      </w:r>
      <w:r w:rsidRPr="006601DE">
        <w:rPr>
          <w:rFonts w:ascii="Times New Roman" w:hAnsi="Times New Roman" w:cs="Times New Roman"/>
          <w:sz w:val="18"/>
          <w:szCs w:val="18"/>
        </w:rPr>
        <w:t>в том числе после смерти:</w:t>
      </w:r>
    </w:p>
    <w:p w14:paraId="73589E0E" w14:textId="3944C156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6601DE" w:rsidRPr="006601DE">
        <w:rPr>
          <w:rFonts w:ascii="Times New Roman" w:hAnsi="Times New Roman" w:cs="Times New Roman"/>
          <w:sz w:val="18"/>
          <w:szCs w:val="18"/>
        </w:rPr>
        <w:t>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  <w:r w:rsidR="006601DE">
        <w:rPr>
          <w:rFonts w:ascii="Times New Roman" w:hAnsi="Times New Roman" w:cs="Times New Roman"/>
          <w:sz w:val="18"/>
          <w:szCs w:val="18"/>
        </w:rPr>
        <w:t>________________</w:t>
      </w:r>
    </w:p>
    <w:p w14:paraId="336EC366" w14:textId="41819EE0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 (при  наличии)  гражданина,  контактный телефон)</w:t>
      </w:r>
    </w:p>
    <w:p w14:paraId="3B4AFED7" w14:textId="7A1FD3DC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0" w:name="l82"/>
      <w:bookmarkEnd w:id="10"/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6601DE">
        <w:rPr>
          <w:rFonts w:ascii="Times New Roman" w:hAnsi="Times New Roman" w:cs="Times New Roman"/>
          <w:sz w:val="18"/>
          <w:szCs w:val="18"/>
        </w:rPr>
        <w:t>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17331F76" w14:textId="60AC6418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(при  наличии)  гражданина,  контактный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телефон)</w:t>
      </w:r>
    </w:p>
    <w:p w14:paraId="1F4AB275" w14:textId="1A58B765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 w:rsidR="006601DE"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6C8209CD" w14:textId="7BADFD1F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</w:t>
      </w:r>
      <w:r w:rsidR="00AE0CAB">
        <w:rPr>
          <w:rFonts w:ascii="Times New Roman" w:hAnsi="Times New Roman" w:cs="Times New Roman"/>
          <w:sz w:val="18"/>
          <w:szCs w:val="18"/>
        </w:rPr>
        <w:t xml:space="preserve">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(при наличии) гражданина или его законного представителя,</w:t>
      </w:r>
      <w:r w:rsid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телефон)</w:t>
      </w:r>
    </w:p>
    <w:p w14:paraId="53BEED31" w14:textId="4F62FD06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 w:rsidR="006601DE"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78A552A1" w14:textId="563C1EB5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 </w:t>
      </w:r>
      <w:r w:rsidR="00AE0CAB">
        <w:rPr>
          <w:rFonts w:ascii="Times New Roman" w:hAnsi="Times New Roman" w:cs="Times New Roman"/>
          <w:sz w:val="18"/>
          <w:szCs w:val="18"/>
        </w:rPr>
        <w:t xml:space="preserve">    </w:t>
      </w:r>
      <w:r w:rsidRPr="006601DE">
        <w:rPr>
          <w:rFonts w:ascii="Times New Roman" w:hAnsi="Times New Roman" w:cs="Times New Roman"/>
          <w:sz w:val="18"/>
          <w:szCs w:val="18"/>
        </w:rPr>
        <w:t>(</w:t>
      </w:r>
      <w:r w:rsidR="006601DE">
        <w:rPr>
          <w:rFonts w:ascii="Times New Roman" w:hAnsi="Times New Roman" w:cs="Times New Roman"/>
          <w:sz w:val="18"/>
          <w:szCs w:val="18"/>
        </w:rPr>
        <w:t>ФИО</w:t>
      </w:r>
      <w:r w:rsidR="006601DE" w:rsidRP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(при наличии) медицинского</w:t>
      </w:r>
      <w:bookmarkStart w:id="11" w:name="l83"/>
      <w:bookmarkEnd w:id="11"/>
      <w:r w:rsidR="006601DE"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работника)</w:t>
      </w:r>
    </w:p>
    <w:p w14:paraId="795FD542" w14:textId="77777777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 </w:t>
      </w:r>
    </w:p>
    <w:p w14:paraId="6C853F08" w14:textId="5F141C1C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2" w:name="l30"/>
      <w:bookmarkEnd w:id="12"/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 "_</w:t>
      </w:r>
      <w:r w:rsidR="006601DE">
        <w:rPr>
          <w:rFonts w:ascii="Times New Roman" w:hAnsi="Times New Roman" w:cs="Times New Roman"/>
          <w:sz w:val="18"/>
          <w:szCs w:val="18"/>
        </w:rPr>
        <w:t>___</w:t>
      </w:r>
      <w:r w:rsidRPr="006601DE">
        <w:rPr>
          <w:rFonts w:ascii="Times New Roman" w:hAnsi="Times New Roman" w:cs="Times New Roman"/>
          <w:sz w:val="18"/>
          <w:szCs w:val="18"/>
        </w:rPr>
        <w:t>_" __</w:t>
      </w:r>
      <w:r w:rsidR="006601DE">
        <w:rPr>
          <w:rFonts w:ascii="Times New Roman" w:hAnsi="Times New Roman" w:cs="Times New Roman"/>
          <w:sz w:val="18"/>
          <w:szCs w:val="18"/>
        </w:rPr>
        <w:t>____</w:t>
      </w:r>
      <w:r w:rsidRPr="006601DE">
        <w:rPr>
          <w:rFonts w:ascii="Times New Roman" w:hAnsi="Times New Roman" w:cs="Times New Roman"/>
          <w:sz w:val="18"/>
          <w:szCs w:val="18"/>
        </w:rPr>
        <w:t>_________ г.</w:t>
      </w:r>
    </w:p>
    <w:p w14:paraId="4ED01210" w14:textId="065839A6" w:rsidR="00030CEC" w:rsidRPr="006601DE" w:rsidRDefault="00030CEC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(дата оформления)</w:t>
      </w:r>
    </w:p>
    <w:p w14:paraId="4F7C0330" w14:textId="77777777" w:rsid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99462" w14:textId="77777777" w:rsid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F53766" w14:textId="63931F6D" w:rsidR="006601DE" w:rsidRP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</w:t>
      </w:r>
    </w:p>
    <w:p w14:paraId="465B2DA1" w14:textId="77777777" w:rsidR="006601DE" w:rsidRPr="006601DE" w:rsidRDefault="006601DE" w:rsidP="0066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601DE">
        <w:rPr>
          <w:rFonts w:ascii="Times New Roman" w:hAnsi="Times New Roman" w:cs="Times New Roman"/>
          <w:b/>
          <w:bCs/>
          <w:sz w:val="20"/>
          <w:szCs w:val="20"/>
        </w:rPr>
        <w:t>на медицинское вмешательство</w:t>
      </w:r>
    </w:p>
    <w:p w14:paraId="32F250B5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Я,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150EF3B8" w14:textId="3F8C0F0A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(ФИО </w:t>
      </w:r>
      <w:r w:rsidR="005D3260" w:rsidRPr="006601DE">
        <w:rPr>
          <w:rFonts w:ascii="Times New Roman" w:hAnsi="Times New Roman" w:cs="Times New Roman"/>
          <w:sz w:val="18"/>
          <w:szCs w:val="18"/>
        </w:rPr>
        <w:t xml:space="preserve">(при  наличии)  </w:t>
      </w:r>
      <w:r w:rsidRPr="006601DE">
        <w:rPr>
          <w:rFonts w:ascii="Times New Roman" w:hAnsi="Times New Roman" w:cs="Times New Roman"/>
          <w:sz w:val="18"/>
          <w:szCs w:val="18"/>
        </w:rPr>
        <w:t>гражданина либо законного представителя)</w:t>
      </w:r>
    </w:p>
    <w:p w14:paraId="79A883A7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"__" ________________ ____ г. рождения,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зарегистрированный</w:t>
      </w:r>
    </w:p>
    <w:p w14:paraId="50CF8525" w14:textId="77777777" w:rsidR="006601DE" w:rsidRPr="006601DE" w:rsidRDefault="006601DE" w:rsidP="006601DE">
      <w:pPr>
        <w:tabs>
          <w:tab w:val="left" w:pos="6237"/>
          <w:tab w:val="left" w:pos="694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(дата рождения гражданина либо законного представителя)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по адресу:</w:t>
      </w:r>
    </w:p>
    <w:p w14:paraId="4433B070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6601DE">
        <w:rPr>
          <w:rFonts w:ascii="Times New Roman" w:hAnsi="Times New Roman" w:cs="Times New Roman"/>
          <w:sz w:val="18"/>
          <w:szCs w:val="18"/>
        </w:rPr>
        <w:t>___</w:t>
      </w:r>
    </w:p>
    <w:p w14:paraId="0E0483EB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(адрес регистрации гражданина либо законного представителя)</w:t>
      </w:r>
    </w:p>
    <w:p w14:paraId="5E458FEF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проживающий по адресу: 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6601D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6601DE">
        <w:rPr>
          <w:rFonts w:ascii="Times New Roman" w:hAnsi="Times New Roman" w:cs="Times New Roman"/>
          <w:sz w:val="18"/>
          <w:szCs w:val="18"/>
        </w:rPr>
        <w:t>___</w:t>
      </w:r>
    </w:p>
    <w:p w14:paraId="2DAF9B31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(указывается в случае проживания не по месту регистрации)</w:t>
      </w:r>
    </w:p>
    <w:p w14:paraId="44E178B3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в отношении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6601DE">
        <w:rPr>
          <w:rFonts w:ascii="Times New Roman" w:hAnsi="Times New Roman" w:cs="Times New Roman"/>
          <w:sz w:val="18"/>
          <w:szCs w:val="18"/>
        </w:rPr>
        <w:t>__</w:t>
      </w:r>
    </w:p>
    <w:p w14:paraId="18E032F6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(ФИО (при наличии) пациента при подписании согласия законным представителем)</w:t>
      </w:r>
    </w:p>
    <w:p w14:paraId="6C0FC93A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"__" ________________ ____ г. рождения,                                                          проживающего</w:t>
      </w:r>
    </w:p>
    <w:p w14:paraId="34A7A950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(дата рождения пациента при подписании законным представителем)                  по адресу:</w:t>
      </w:r>
    </w:p>
    <w:p w14:paraId="1F1723A1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6601DE">
        <w:rPr>
          <w:rFonts w:ascii="Times New Roman" w:hAnsi="Times New Roman" w:cs="Times New Roman"/>
          <w:sz w:val="18"/>
          <w:szCs w:val="18"/>
        </w:rPr>
        <w:t>__</w:t>
      </w:r>
    </w:p>
    <w:p w14:paraId="55BE887E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(в случае проживания не по месту жительства законного представителя)</w:t>
      </w:r>
    </w:p>
    <w:p w14:paraId="09871BAC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даю  информированное  добровольное  согласие  на  виды медицинских вмешательств, включенные в </w:t>
      </w:r>
      <w:hyperlink r:id="rId7" w:anchor="l2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Перечень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определенных видов медицинских вмешательств,    на    которые    граждане    дают информированное добровольное  согласие  при выборе врача и медицинской организации для  получения  первичной  медико-санитарной  помощи, утвержденный приказом   Министерства   здравоохранения   и социального развития</w:t>
      </w:r>
    </w:p>
    <w:p w14:paraId="1F3D5D6B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Российской Федерации от 23 апреля 2012 г. N 390н &lt;1&gt; (далее – виды медицинских  вмешательств,  включенных  в Перечень), для получения первичной     медико-санитарной     помощи/получения     первичной медико-санитарной помощи лицом, законным представителем которого я являюсь (ненужное зачеркнуть) в </w:t>
      </w:r>
      <w:r w:rsidRPr="006601DE">
        <w:rPr>
          <w:rFonts w:ascii="Times New Roman" w:hAnsi="Times New Roman" w:cs="Times New Roman"/>
          <w:sz w:val="18"/>
          <w:szCs w:val="18"/>
          <w:u w:val="single"/>
        </w:rPr>
        <w:t>ООО «Домашний Доктор»</w:t>
      </w:r>
    </w:p>
    <w:p w14:paraId="103593BC" w14:textId="0C1C0BD0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(полное наименование медицинской организации)</w:t>
      </w:r>
    </w:p>
    <w:p w14:paraId="7271602C" w14:textId="13100DBA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Медицинским работником ______________________________________________________</w:t>
      </w:r>
      <w:r w:rsidR="00D20ED9">
        <w:rPr>
          <w:rFonts w:ascii="Times New Roman" w:hAnsi="Times New Roman" w:cs="Times New Roman"/>
          <w:sz w:val="18"/>
          <w:szCs w:val="18"/>
        </w:rPr>
        <w:t>_________</w:t>
      </w:r>
    </w:p>
    <w:p w14:paraId="02835FC4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(должность, ФИО медицинского работника)</w:t>
      </w:r>
    </w:p>
    <w:p w14:paraId="04FD8559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в  доступной  для  меня форме мне разъяснены цели, методы оказания медицинской  помощи,  связанный  с  ними  риск, возможные варианты медицинских  вмешательств, их последствия, в том числе вероятность развития  осложнений,  а 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 или  потребовать  его  (их) прекращения, за исключением случаев, предусмотренных </w:t>
      </w:r>
      <w:hyperlink r:id="rId8" w:anchor="l114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частью 9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статьи 20 Федерального закона от 21  ноября  2011 г. N 323-ФЗ "Об основах охраны здоровья граждан в Российской Федерации".</w:t>
      </w:r>
    </w:p>
    <w:p w14:paraId="0CF16215" w14:textId="77777777" w:rsidR="006601DE" w:rsidRPr="006601DE" w:rsidRDefault="006601DE" w:rsidP="00660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Сведения  о  выбранном (выбранных) мною лице (лицах), которому (которым)   в   соответствии   с   </w:t>
      </w:r>
      <w:hyperlink r:id="rId9" w:anchor="l105" w:tgtFrame="_blank" w:history="1">
        <w:r w:rsidRPr="006601DE">
          <w:rPr>
            <w:rStyle w:val="ac"/>
            <w:rFonts w:ascii="Times New Roman" w:hAnsi="Times New Roman" w:cs="Times New Roman"/>
            <w:sz w:val="18"/>
            <w:szCs w:val="18"/>
          </w:rPr>
          <w:t>пунктом 5</w:t>
        </w:r>
      </w:hyperlink>
      <w:r w:rsidRPr="006601DE">
        <w:rPr>
          <w:rFonts w:ascii="Times New Roman" w:hAnsi="Times New Roman" w:cs="Times New Roman"/>
          <w:sz w:val="18"/>
          <w:szCs w:val="18"/>
        </w:rPr>
        <w:t xml:space="preserve">   части 5  статьи  19 Федерального  закона  от  21  ноября  2011 г. N 323-ФЗ "Об основах охраны   здоровья   граждан   в   Российской Федерации" может быть передана информация о состоянии моего здоровья или состоянии лица,</w:t>
      </w:r>
    </w:p>
    <w:p w14:paraId="234C7352" w14:textId="77777777" w:rsid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законным  представителем которого я являюсь (ненужное зачеркнуть),  в том числе после смерти:</w:t>
      </w:r>
    </w:p>
    <w:p w14:paraId="46F0E81C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3054C85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 (при  наличии)  гражданина,  контактный телефон)</w:t>
      </w:r>
    </w:p>
    <w:p w14:paraId="1D5555B2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6DC55D29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(при  наличии)  гражданина,  контактный телефон)</w:t>
      </w:r>
    </w:p>
    <w:p w14:paraId="4793E362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0F86F940" w14:textId="772EF450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 </w:t>
      </w:r>
      <w:r w:rsidR="00AE0CAB">
        <w:rPr>
          <w:rFonts w:ascii="Times New Roman" w:hAnsi="Times New Roman" w:cs="Times New Roman"/>
          <w:sz w:val="18"/>
          <w:szCs w:val="18"/>
        </w:rPr>
        <w:t xml:space="preserve">    </w:t>
      </w:r>
      <w:r w:rsidRPr="006601D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(при наличии) гражданина или его законного представителя,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телефон)</w:t>
      </w:r>
    </w:p>
    <w:p w14:paraId="4814CD23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___________ 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6601DE">
        <w:rPr>
          <w:rFonts w:ascii="Times New Roman" w:hAnsi="Times New Roman" w:cs="Times New Roman"/>
          <w:sz w:val="18"/>
          <w:szCs w:val="18"/>
        </w:rPr>
        <w:t>_</w:t>
      </w:r>
    </w:p>
    <w:p w14:paraId="610E9D17" w14:textId="7B9B39F2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(подпись)  </w:t>
      </w:r>
      <w:r w:rsidR="00AE0CAB">
        <w:rPr>
          <w:rFonts w:ascii="Times New Roman" w:hAnsi="Times New Roman" w:cs="Times New Roman"/>
          <w:sz w:val="18"/>
          <w:szCs w:val="18"/>
        </w:rPr>
        <w:t xml:space="preserve">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(при наличии) медицинского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601DE">
        <w:rPr>
          <w:rFonts w:ascii="Times New Roman" w:hAnsi="Times New Roman" w:cs="Times New Roman"/>
          <w:sz w:val="18"/>
          <w:szCs w:val="18"/>
        </w:rPr>
        <w:t>работника)</w:t>
      </w:r>
    </w:p>
    <w:p w14:paraId="08AD7258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> </w:t>
      </w:r>
    </w:p>
    <w:p w14:paraId="01085E88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 "_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6601DE">
        <w:rPr>
          <w:rFonts w:ascii="Times New Roman" w:hAnsi="Times New Roman" w:cs="Times New Roman"/>
          <w:sz w:val="18"/>
          <w:szCs w:val="18"/>
        </w:rPr>
        <w:t>_" 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6601DE">
        <w:rPr>
          <w:rFonts w:ascii="Times New Roman" w:hAnsi="Times New Roman" w:cs="Times New Roman"/>
          <w:sz w:val="18"/>
          <w:szCs w:val="18"/>
        </w:rPr>
        <w:t>_________ г.</w:t>
      </w:r>
    </w:p>
    <w:p w14:paraId="391F429A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1D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6601DE">
        <w:rPr>
          <w:rFonts w:ascii="Times New Roman" w:hAnsi="Times New Roman" w:cs="Times New Roman"/>
          <w:sz w:val="18"/>
          <w:szCs w:val="18"/>
        </w:rPr>
        <w:t xml:space="preserve"> (дата оформления)</w:t>
      </w:r>
    </w:p>
    <w:p w14:paraId="7F4AD473" w14:textId="77777777" w:rsidR="006601DE" w:rsidRPr="006601DE" w:rsidRDefault="006601DE" w:rsidP="006601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1846AB" w14:textId="77777777" w:rsidR="006C5761" w:rsidRPr="006601DE" w:rsidRDefault="006C5761" w:rsidP="00030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C5761" w:rsidRPr="006601DE" w:rsidSect="006601DE">
      <w:pgSz w:w="16838" w:h="11906" w:orient="landscape"/>
      <w:pgMar w:top="426" w:right="395" w:bottom="284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FF"/>
    <w:rsid w:val="00030CEC"/>
    <w:rsid w:val="00200653"/>
    <w:rsid w:val="005B48FF"/>
    <w:rsid w:val="005D3260"/>
    <w:rsid w:val="006601DE"/>
    <w:rsid w:val="006C5761"/>
    <w:rsid w:val="00953E7A"/>
    <w:rsid w:val="00AE0CAB"/>
    <w:rsid w:val="00D20ED9"/>
    <w:rsid w:val="00D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DE5"/>
  <w15:chartTrackingRefBased/>
  <w15:docId w15:val="{17152E41-B3B1-4E80-BF84-6B6677A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8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0CE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98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3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963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98250" TargetMode="External"/><Relationship Id="rId9" Type="http://schemas.openxmlformats.org/officeDocument/2006/relationships/hyperlink" Target="https://normativ.kontur.ru/document?moduleId=1&amp;documentId=396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xadad</dc:creator>
  <cp:keywords/>
  <dc:description/>
  <cp:lastModifiedBy>xadad</cp:lastModifiedBy>
  <cp:revision>4</cp:revision>
  <dcterms:created xsi:type="dcterms:W3CDTF">2025-07-15T01:14:00Z</dcterms:created>
  <dcterms:modified xsi:type="dcterms:W3CDTF">2025-07-15T02:09:00Z</dcterms:modified>
</cp:coreProperties>
</file>